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1774C" w14:textId="50E4B864" w:rsidR="00EF6DB7" w:rsidRPr="00EF6DB7" w:rsidRDefault="00EF6DB7" w:rsidP="00EF6DB7">
      <w:pPr>
        <w:jc w:val="center"/>
        <w:rPr>
          <w:rFonts w:ascii="Book Antiqua" w:eastAsia="Times New Roman" w:hAnsi="Book Antiqua" w:cs="Arial"/>
          <w:b/>
          <w:color w:val="222222"/>
          <w:sz w:val="36"/>
          <w:szCs w:val="36"/>
          <w:shd w:val="clear" w:color="auto" w:fill="FFFFFF"/>
          <w:lang w:val="pt-BR"/>
        </w:rPr>
      </w:pPr>
      <w:r w:rsidRPr="00EF6DB7">
        <w:rPr>
          <w:rFonts w:ascii="Book Antiqua" w:eastAsia="Times New Roman" w:hAnsi="Book Antiqua" w:cs="Arial"/>
          <w:b/>
          <w:color w:val="222222"/>
          <w:sz w:val="36"/>
          <w:szCs w:val="36"/>
          <w:shd w:val="clear" w:color="auto" w:fill="FFFFFF"/>
          <w:lang w:val="pt-BR"/>
        </w:rPr>
        <w:t xml:space="preserve">O planeta </w:t>
      </w:r>
      <w:r w:rsidRPr="00EF6DB7">
        <w:rPr>
          <w:rFonts w:ascii="Book Antiqua" w:eastAsia="Times New Roman" w:hAnsi="Book Antiqua" w:cs="Arial"/>
          <w:b/>
          <w:i/>
          <w:color w:val="222222"/>
          <w:sz w:val="36"/>
          <w:szCs w:val="36"/>
          <w:shd w:val="clear" w:color="auto" w:fill="FFFFFF"/>
          <w:lang w:val="pt-BR"/>
        </w:rPr>
        <w:t>E. coli</w:t>
      </w:r>
    </w:p>
    <w:p w14:paraId="02711EBA" w14:textId="77777777" w:rsidR="00EF6DB7" w:rsidRPr="00EF6DB7" w:rsidRDefault="00EF6DB7" w:rsidP="009653EC">
      <w:pP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</w:p>
    <w:p w14:paraId="515CEB4A" w14:textId="3DCF2B8E" w:rsidR="001735DE" w:rsidRDefault="00EF6DB7" w:rsidP="001735DE">
      <w:pPr>
        <w:jc w:val="both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  <w:r w:rsidRPr="00EF6DB7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Escherichia coli</w:t>
      </w:r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possui massa aproximadamente igual a um </w:t>
      </w:r>
      <w:proofErr w:type="spellStart"/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picograma</w:t>
      </w:r>
      <w:proofErr w:type="spellEnd"/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(10</w:t>
      </w:r>
      <w:r w:rsidR="001735DE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-1</w:t>
      </w:r>
      <w:r w:rsidRPr="00EF6DB7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5</w:t>
      </w:r>
      <w:r w:rsidR="001735DE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g</w:t>
      </w:r>
      <w:r w:rsidR="005A667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/indivíduo</w:t>
      </w:r>
      <w:r w:rsidR="001735DE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)</w:t>
      </w:r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. </w:t>
      </w:r>
      <w:r w:rsidR="004440AC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Em condições ótimas, </w:t>
      </w:r>
      <w:r w:rsidR="004440AC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4440AC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pode dobrar a cada 20 min. Um planeta como a Terra tem massa estimada de </w:t>
      </w:r>
      <w:r w:rsidR="009653EC"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5.972 × </w:t>
      </w:r>
      <w:r w:rsidR="004440AC"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 w:rsidR="004440AC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 xml:space="preserve">24 </w:t>
      </w:r>
      <w:r w:rsidR="009653EC"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kg</w:t>
      </w:r>
      <w:r w:rsidR="004440AC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, ou seja, da ordem de </w:t>
      </w:r>
      <w:r w:rsidR="004440AC"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 w:rsidR="004440AC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27</w:t>
      </w:r>
      <w:r w:rsidR="001735DE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g. </w:t>
      </w:r>
      <w:r w:rsidR="004D3D4D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Agora, vamos imaginar um agrupamento fantástico de </w:t>
      </w:r>
      <w:r w:rsidR="004D3D4D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4D3D4D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 xml:space="preserve"> </w:t>
      </w:r>
      <w:r w:rsidR="004D3D4D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com a mesma massa que o planeta Terra. </w:t>
      </w:r>
      <w:r w:rsidR="005A667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Este agrupamento teria x indivíduos de </w:t>
      </w:r>
      <w:r w:rsidR="00414BAB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</w:t>
      </w:r>
      <w:r w:rsidR="005A6677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5A667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, no qual </w:t>
      </w:r>
      <w:r w:rsidR="005A6677" w:rsidRPr="005A6677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x</w:t>
      </w:r>
      <w:r w:rsidR="005A667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é aproximadamente</w:t>
      </w:r>
      <w:r w:rsidR="00414BAB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:</w:t>
      </w:r>
    </w:p>
    <w:p w14:paraId="6DF916A6" w14:textId="77777777" w:rsidR="00EB01F5" w:rsidRDefault="00EB01F5" w:rsidP="002F32D0">
      <w:pPr>
        <w:jc w:val="center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</w:p>
    <w:p w14:paraId="020D8B10" w14:textId="233B080B" w:rsidR="002F32D0" w:rsidRDefault="005A6677" w:rsidP="002F32D0">
      <w:pPr>
        <w:jc w:val="center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-1</w:t>
      </w:r>
      <w:r w:rsidRPr="00EF6DB7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5</w:t>
      </w:r>
      <w:r w:rsidRPr="005A6677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x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=</w:t>
      </w:r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27</w:t>
      </w:r>
      <w:r w:rsidR="002E60C5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 xml:space="preserve"> </w:t>
      </w:r>
      <w:r w:rsidR="002E60C5" w:rsidRPr="002E60C5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sym w:font="Wingdings" w:char="F0E0"/>
      </w:r>
      <w:r w:rsidR="002E60C5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</w:t>
      </w:r>
      <w:r w:rsidR="002F32D0" w:rsidRPr="002F32D0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x</w:t>
      </w:r>
      <w:r w:rsidR="002F32D0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= </w:t>
      </w:r>
      <w:r w:rsidR="002F32D0"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 w:rsidR="009E2E20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4</w:t>
      </w:r>
      <w:r w:rsidR="002F32D0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2</w:t>
      </w:r>
      <w:r w:rsidR="002F32D0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indivíduos.</w:t>
      </w:r>
    </w:p>
    <w:p w14:paraId="2191B5D3" w14:textId="77777777" w:rsidR="00EB01F5" w:rsidRDefault="00EB01F5" w:rsidP="009653EC">
      <w:pP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</w:p>
    <w:p w14:paraId="16C08D3E" w14:textId="44E718C9" w:rsidR="005978B3" w:rsidRDefault="00EB01F5" w:rsidP="00B60135">
      <w:pPr>
        <w:jc w:val="both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Em condições </w:t>
      </w:r>
      <w:r w:rsidR="007E2448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ideais, em quanto tempo uma única </w:t>
      </w:r>
      <w:r w:rsidR="007E2448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7E2448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conseguiria gerar um agregado com essa massa? </w:t>
      </w:r>
      <w:r w:rsidR="005978B3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O processo de replicação</w:t>
      </w:r>
      <w:r w:rsidR="00D4284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ao longo de gerações</w:t>
      </w:r>
      <w:r w:rsidR="005978B3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pode ser descrito por potências de 2. </w:t>
      </w:r>
      <w:r w:rsidR="00D4284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A cada geração uma </w:t>
      </w:r>
      <w:r w:rsidR="00D42847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D4284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se divide formando duas </w:t>
      </w:r>
      <w:r w:rsidR="00D42847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D4284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. Seguindo o raciocínio</w:t>
      </w:r>
      <w:r w:rsidR="005978B3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, em 3 </w:t>
      </w:r>
      <w:r w:rsidR="00D4284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gerações</w:t>
      </w:r>
      <w:r w:rsidR="005978B3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nós teremos 2</w:t>
      </w:r>
      <w:r w:rsidR="005978B3" w:rsidRPr="005978B3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3</w:t>
      </w:r>
      <w:r w:rsidR="005978B3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=8 indivíduos. </w:t>
      </w:r>
      <w:r w:rsidR="001D046D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Sabendo que  2</w:t>
      </w:r>
      <w:r w:rsidR="001D046D" w:rsidRPr="005978B3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3</w:t>
      </w:r>
      <w:r w:rsidR="001D046D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.321</w:t>
      </w:r>
      <m:oMath>
        <m:r>
          <w:rPr>
            <w:rFonts w:ascii="Cambria Math" w:eastAsia="Times New Roman" w:hAnsi="Cambria Math" w:cs="Arial"/>
            <w:color w:val="222222"/>
            <w:shd w:val="clear" w:color="auto" w:fill="FFFFFF"/>
            <w:lang w:val="pt-BR"/>
          </w:rPr>
          <m:t>≅</m:t>
        </m:r>
      </m:oMath>
      <w:r w:rsidR="001D046D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 w:rsidR="00CB6D4B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, temos:</w:t>
      </w:r>
    </w:p>
    <w:p w14:paraId="636B5C28" w14:textId="77777777" w:rsidR="00CB6D4B" w:rsidRDefault="00CB6D4B" w:rsidP="00B60135">
      <w:pPr>
        <w:jc w:val="both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</w:p>
    <w:p w14:paraId="61F9BD7C" w14:textId="195819BC" w:rsidR="00CB6D4B" w:rsidRDefault="00CB6D4B" w:rsidP="00CB6D4B">
      <w:pPr>
        <w:jc w:val="center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  <w:r w:rsidRPr="00EF6DB7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10</w:t>
      </w:r>
      <w:r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42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indivíduos </w:t>
      </w:r>
      <m:oMath>
        <m:r>
          <w:rPr>
            <w:rFonts w:ascii="Cambria Math" w:eastAsia="Times New Roman" w:hAnsi="Cambria Math" w:cs="Arial"/>
            <w:color w:val="222222"/>
            <w:shd w:val="clear" w:color="auto" w:fill="FFFFFF"/>
            <w:lang w:val="pt-BR"/>
          </w:rPr>
          <m:t>≅</m:t>
        </m:r>
      </m:oMath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2</w:t>
      </w:r>
      <w:r w:rsidRPr="005978B3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3</w:t>
      </w:r>
      <w:r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.321x42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indivíduos</w:t>
      </w:r>
      <m:oMath>
        <m:r>
          <w:rPr>
            <w:rFonts w:ascii="Cambria Math" w:eastAsia="Times New Roman" w:hAnsi="Cambria Math" w:cs="Arial"/>
            <w:color w:val="222222"/>
            <w:shd w:val="clear" w:color="auto" w:fill="FFFFFF"/>
            <w:lang w:val="pt-BR"/>
          </w:rPr>
          <m:t>≅</m:t>
        </m:r>
      </m:oMath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2</w:t>
      </w:r>
      <w:r w:rsidR="002D5D14">
        <w:rPr>
          <w:rFonts w:ascii="Book Antiqua" w:eastAsia="Times New Roman" w:hAnsi="Book Antiqua" w:cs="Arial"/>
          <w:color w:val="222222"/>
          <w:shd w:val="clear" w:color="auto" w:fill="FFFFFF"/>
          <w:vertAlign w:val="superscript"/>
          <w:lang w:val="pt-BR"/>
        </w:rPr>
        <w:t>140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indivíduos</w:t>
      </w:r>
    </w:p>
    <w:p w14:paraId="73F731C0" w14:textId="77777777" w:rsidR="005978B3" w:rsidRDefault="005978B3" w:rsidP="00B60135">
      <w:pPr>
        <w:jc w:val="both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</w:p>
    <w:p w14:paraId="334911AE" w14:textId="1B0189C9" w:rsidR="00EB01F5" w:rsidRDefault="0021466C" w:rsidP="00B60135">
      <w:pPr>
        <w:jc w:val="both"/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</w:pP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Logo,</w:t>
      </w:r>
      <w:r w:rsidR="002D5D14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em 140 gerações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,</w:t>
      </w:r>
      <w:r w:rsidR="002D5D14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</w:t>
      </w:r>
      <w:r w:rsidR="002D5D14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uma única </w:t>
      </w:r>
      <w:r w:rsidR="002D5D14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7D5E89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pode </w:t>
      </w:r>
      <w:bookmarkStart w:id="0" w:name="_GoBack"/>
      <w:bookmarkEnd w:id="0"/>
      <w:r w:rsidR="007D5E89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gerar um agregado com a massa da Terra. </w:t>
      </w:r>
      <w:r w:rsidR="002D5D14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</w:t>
      </w:r>
      <w:r w:rsidR="007E2448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Em condições </w:t>
      </w:r>
      <w:r w:rsidR="00B60135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ideais</w:t>
      </w:r>
      <w:r w:rsidR="007E2448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, </w:t>
      </w:r>
      <w:r w:rsidR="007E2448" w:rsidRPr="004440AC">
        <w:rPr>
          <w:rFonts w:ascii="Book Antiqua" w:eastAsia="Times New Roman" w:hAnsi="Book Antiqua" w:cs="Arial"/>
          <w:i/>
          <w:color w:val="222222"/>
          <w:shd w:val="clear" w:color="auto" w:fill="FFFFFF"/>
          <w:lang w:val="pt-BR"/>
        </w:rPr>
        <w:t>E. coli</w:t>
      </w:r>
      <w:r w:rsidR="007E2448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pode </w:t>
      </w:r>
      <w:r w:rsidR="00B60135"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>replicar</w:t>
      </w:r>
      <w:r>
        <w:rPr>
          <w:rFonts w:ascii="Book Antiqua" w:eastAsia="Times New Roman" w:hAnsi="Book Antiqua" w:cs="Arial"/>
          <w:color w:val="222222"/>
          <w:shd w:val="clear" w:color="auto" w:fill="FFFFFF"/>
          <w:lang w:val="pt-BR"/>
        </w:rPr>
        <w:t xml:space="preserve"> a cada 20 min, logo são necessários 140x20 min, ou seja, 2800 min (&lt; 46h) para esse agregado aparecer, em condições ideais, é claro. </w:t>
      </w:r>
    </w:p>
    <w:p w14:paraId="4872C8E9" w14:textId="77777777" w:rsidR="00D56398" w:rsidRPr="00EF6DB7" w:rsidRDefault="00D56398">
      <w:pPr>
        <w:rPr>
          <w:rFonts w:ascii="Book Antiqua" w:hAnsi="Book Antiqua"/>
          <w:lang w:val="pt-BR"/>
        </w:rPr>
      </w:pPr>
    </w:p>
    <w:sectPr w:rsidR="00D56398" w:rsidRPr="00EF6DB7" w:rsidSect="00F916BC">
      <w:pgSz w:w="11900" w:h="17340"/>
      <w:pgMar w:top="1699" w:right="1526" w:bottom="131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EC"/>
    <w:rsid w:val="000F28D4"/>
    <w:rsid w:val="00101FD1"/>
    <w:rsid w:val="001735DE"/>
    <w:rsid w:val="001D046D"/>
    <w:rsid w:val="0021466C"/>
    <w:rsid w:val="002D5D14"/>
    <w:rsid w:val="002E60C5"/>
    <w:rsid w:val="002F32D0"/>
    <w:rsid w:val="00414BAB"/>
    <w:rsid w:val="004440AC"/>
    <w:rsid w:val="004D3D4D"/>
    <w:rsid w:val="00533955"/>
    <w:rsid w:val="005978B3"/>
    <w:rsid w:val="005A6677"/>
    <w:rsid w:val="007D5E89"/>
    <w:rsid w:val="007E2448"/>
    <w:rsid w:val="007F5818"/>
    <w:rsid w:val="009653EC"/>
    <w:rsid w:val="009E2E20"/>
    <w:rsid w:val="00B60135"/>
    <w:rsid w:val="00C25210"/>
    <w:rsid w:val="00CB6D4B"/>
    <w:rsid w:val="00D42847"/>
    <w:rsid w:val="00D56398"/>
    <w:rsid w:val="00EB01F5"/>
    <w:rsid w:val="00EF6DB7"/>
    <w:rsid w:val="00F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52E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9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9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963</Characters>
  <Application>Microsoft Macintosh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micrastur</dc:creator>
  <cp:keywords/>
  <dc:description/>
  <cp:lastModifiedBy>micrastur</cp:lastModifiedBy>
  <cp:revision>22</cp:revision>
  <dcterms:created xsi:type="dcterms:W3CDTF">2018-12-22T23:28:00Z</dcterms:created>
  <dcterms:modified xsi:type="dcterms:W3CDTF">2019-08-12T02:14:00Z</dcterms:modified>
</cp:coreProperties>
</file>